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B5" w:rsidRDefault="004A0BB5" w:rsidP="004A0B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Read each question and the responses carefully. Highlight your choice to the multiple choice items. Some questions may have more than one answer. </w:t>
      </w:r>
    </w:p>
    <w:p w:rsidR="0026495B" w:rsidRPr="004A0BB5" w:rsidRDefault="004A0BB5" w:rsidP="004A0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BB5">
        <w:rPr>
          <w:rFonts w:ascii="Arial" w:hAnsi="Arial" w:cs="Arial"/>
          <w:sz w:val="24"/>
          <w:szCs w:val="24"/>
        </w:rPr>
        <w:t>What the definition is of endangered?</w:t>
      </w:r>
    </w:p>
    <w:p w:rsidR="004A0BB5" w:rsidRDefault="004A0BB5" w:rsidP="004A0BB5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. plenty</w:t>
      </w:r>
    </w:p>
    <w:p w:rsidR="004A0BB5" w:rsidRDefault="004A0BB5" w:rsidP="004A0BB5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 low risk</w:t>
      </w:r>
    </w:p>
    <w:p w:rsidR="004A0BB5" w:rsidRDefault="004A0BB5" w:rsidP="004A0BB5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>. high risk</w:t>
      </w:r>
    </w:p>
    <w:p w:rsidR="004A0BB5" w:rsidRDefault="004A0BB5" w:rsidP="004A0BB5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. none of the above</w:t>
      </w:r>
    </w:p>
    <w:p w:rsidR="004A0BB5" w:rsidRDefault="004A0BB5" w:rsidP="004A0BB5">
      <w:pPr>
        <w:ind w:left="360"/>
        <w:rPr>
          <w:rFonts w:ascii="Arial" w:hAnsi="Arial" w:cs="Arial"/>
          <w:sz w:val="24"/>
          <w:szCs w:val="24"/>
        </w:rPr>
      </w:pPr>
    </w:p>
    <w:p w:rsidR="004A0BB5" w:rsidRPr="004A0BB5" w:rsidRDefault="004A0BB5" w:rsidP="004A0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0BB5">
        <w:rPr>
          <w:rFonts w:ascii="Arial" w:hAnsi="Arial" w:cs="Arial"/>
          <w:sz w:val="24"/>
          <w:szCs w:val="24"/>
        </w:rPr>
        <w:t>What</w:t>
      </w:r>
      <w:r w:rsidR="0049423C">
        <w:rPr>
          <w:rFonts w:ascii="Arial" w:hAnsi="Arial" w:cs="Arial"/>
          <w:sz w:val="24"/>
          <w:szCs w:val="24"/>
        </w:rPr>
        <w:t xml:space="preserve"> are some causes of animals becoming endangered</w:t>
      </w:r>
      <w:r w:rsidRPr="004A0BB5">
        <w:rPr>
          <w:rFonts w:ascii="Arial" w:hAnsi="Arial" w:cs="Arial"/>
          <w:sz w:val="24"/>
          <w:szCs w:val="24"/>
        </w:rPr>
        <w:t>?</w:t>
      </w:r>
    </w:p>
    <w:p w:rsidR="004A0BB5" w:rsidRDefault="004A0BB5" w:rsidP="004A0B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Poaching</w:t>
      </w:r>
    </w:p>
    <w:p w:rsidR="004A0BB5" w:rsidRDefault="004A0BB5" w:rsidP="004A0B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Urbanization</w:t>
      </w:r>
    </w:p>
    <w:p w:rsidR="004A0BB5" w:rsidRDefault="0049423C" w:rsidP="004A0B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Animals being</w:t>
      </w:r>
      <w:r w:rsidR="004A0BB5">
        <w:rPr>
          <w:rFonts w:ascii="Arial" w:hAnsi="Arial" w:cs="Arial"/>
          <w:sz w:val="24"/>
          <w:szCs w:val="24"/>
        </w:rPr>
        <w:t xml:space="preserve"> used for medicine</w:t>
      </w:r>
    </w:p>
    <w:p w:rsidR="004A0BB5" w:rsidRDefault="004A0BB5" w:rsidP="00E2784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p w:rsidR="00E27843" w:rsidRDefault="00E27843" w:rsidP="00E27843">
      <w:pPr>
        <w:pStyle w:val="ListParagraph"/>
        <w:rPr>
          <w:rFonts w:ascii="Arial" w:hAnsi="Arial" w:cs="Arial"/>
          <w:sz w:val="24"/>
          <w:szCs w:val="24"/>
        </w:rPr>
      </w:pPr>
    </w:p>
    <w:p w:rsidR="00E27843" w:rsidRPr="00E27843" w:rsidRDefault="00E27843" w:rsidP="00E27843">
      <w:pPr>
        <w:pStyle w:val="ListParagraph"/>
        <w:rPr>
          <w:rFonts w:ascii="Arial" w:hAnsi="Arial" w:cs="Arial"/>
          <w:sz w:val="24"/>
          <w:szCs w:val="24"/>
        </w:rPr>
      </w:pPr>
    </w:p>
    <w:p w:rsidR="0049423C" w:rsidRDefault="0049423C" w:rsidP="004942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percentage of our Earth is covered in rainforests?</w:t>
      </w:r>
    </w:p>
    <w:p w:rsidR="0049423C" w:rsidRDefault="0049423C" w:rsidP="0049423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2%</w:t>
      </w:r>
    </w:p>
    <w:p w:rsidR="0049423C" w:rsidRDefault="0049423C" w:rsidP="0049423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6%</w:t>
      </w:r>
    </w:p>
    <w:p w:rsidR="0049423C" w:rsidRDefault="0049423C" w:rsidP="0049423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25%</w:t>
      </w:r>
    </w:p>
    <w:p w:rsidR="0049423C" w:rsidRPr="0049423C" w:rsidRDefault="0049423C" w:rsidP="0049423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</w:t>
      </w:r>
    </w:p>
    <w:p w:rsidR="004A0BB5" w:rsidRDefault="004A0BB5" w:rsidP="004A0BB5">
      <w:pPr>
        <w:pStyle w:val="ListParagraph"/>
        <w:rPr>
          <w:rFonts w:ascii="Arial" w:hAnsi="Arial" w:cs="Arial"/>
          <w:sz w:val="24"/>
          <w:szCs w:val="24"/>
        </w:rPr>
      </w:pPr>
    </w:p>
    <w:p w:rsidR="00E27843" w:rsidRDefault="00E27843" w:rsidP="004A0BB5">
      <w:pPr>
        <w:pStyle w:val="ListParagraph"/>
        <w:rPr>
          <w:rFonts w:ascii="Arial" w:hAnsi="Arial" w:cs="Arial"/>
          <w:sz w:val="24"/>
          <w:szCs w:val="24"/>
        </w:rPr>
      </w:pPr>
    </w:p>
    <w:p w:rsidR="00E27843" w:rsidRDefault="00E27843" w:rsidP="00E278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rainforest in the United States?</w:t>
      </w:r>
    </w:p>
    <w:p w:rsidR="00E27843" w:rsidRDefault="00E27843" w:rsidP="00E278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E27843" w:rsidRDefault="00E27843" w:rsidP="00E2784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E27843" w:rsidRPr="00E27843" w:rsidRDefault="00E27843" w:rsidP="00E2784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27843" w:rsidRDefault="00E27843" w:rsidP="00E2784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else besides animals live in the rainforest?</w:t>
      </w:r>
    </w:p>
    <w:p w:rsidR="00E27843" w:rsidRDefault="00E27843" w:rsidP="00E2784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Plants</w:t>
      </w:r>
    </w:p>
    <w:p w:rsidR="00E27843" w:rsidRDefault="00E27843" w:rsidP="00E2784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Insects</w:t>
      </w:r>
    </w:p>
    <w:p w:rsidR="00E27843" w:rsidRDefault="00E27843" w:rsidP="00E2784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and b</w:t>
      </w:r>
    </w:p>
    <w:p w:rsidR="00E27843" w:rsidRPr="00E27843" w:rsidRDefault="00E27843" w:rsidP="00E27843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of the above</w:t>
      </w:r>
    </w:p>
    <w:sectPr w:rsidR="00E27843" w:rsidRPr="00E27843" w:rsidSect="0026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0A"/>
    <w:multiLevelType w:val="hybridMultilevel"/>
    <w:tmpl w:val="89423AC4"/>
    <w:lvl w:ilvl="0" w:tplc="DAFEC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D7BC1"/>
    <w:multiLevelType w:val="hybridMultilevel"/>
    <w:tmpl w:val="420891C6"/>
    <w:lvl w:ilvl="0" w:tplc="91922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33C11"/>
    <w:multiLevelType w:val="hybridMultilevel"/>
    <w:tmpl w:val="00E82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71916"/>
    <w:multiLevelType w:val="hybridMultilevel"/>
    <w:tmpl w:val="AB485C5A"/>
    <w:lvl w:ilvl="0" w:tplc="66E4A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9623FE"/>
    <w:multiLevelType w:val="hybridMultilevel"/>
    <w:tmpl w:val="5268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D0F2A"/>
    <w:multiLevelType w:val="hybridMultilevel"/>
    <w:tmpl w:val="16586F5E"/>
    <w:lvl w:ilvl="0" w:tplc="026EB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226F9"/>
    <w:multiLevelType w:val="hybridMultilevel"/>
    <w:tmpl w:val="6E16A1CA"/>
    <w:lvl w:ilvl="0" w:tplc="77A20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455F52"/>
    <w:multiLevelType w:val="hybridMultilevel"/>
    <w:tmpl w:val="FE8603CC"/>
    <w:lvl w:ilvl="0" w:tplc="7A50C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BB5"/>
    <w:rsid w:val="001F6693"/>
    <w:rsid w:val="0026495B"/>
    <w:rsid w:val="0049423C"/>
    <w:rsid w:val="004A0BB5"/>
    <w:rsid w:val="00572689"/>
    <w:rsid w:val="00E2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2013-04-02T23:47:00Z</dcterms:created>
  <dcterms:modified xsi:type="dcterms:W3CDTF">2013-04-02T23:47:00Z</dcterms:modified>
</cp:coreProperties>
</file>